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4C" w:rsidRDefault="00EC35CF" w:rsidP="00C840AA">
      <w:pPr>
        <w:jc w:val="center"/>
        <w:rPr>
          <w:rFonts w:cs="B Titr"/>
          <w:b/>
          <w:bCs/>
          <w:sz w:val="32"/>
          <w:szCs w:val="32"/>
          <w:u w:val="single"/>
          <w:rtl/>
          <w:lang w:bidi="fa-IR"/>
        </w:rPr>
      </w:pPr>
      <w:r w:rsidRPr="00C840AA">
        <w:rPr>
          <w:rFonts w:cs="B Titr" w:hint="cs"/>
          <w:b/>
          <w:bCs/>
          <w:sz w:val="32"/>
          <w:szCs w:val="32"/>
          <w:u w:val="single"/>
          <w:rtl/>
          <w:lang w:bidi="fa-IR"/>
        </w:rPr>
        <w:t>فرم پیگیری مادران در معرض خطر</w:t>
      </w:r>
      <w:bookmarkStart w:id="0" w:name="_GoBack"/>
      <w:bookmarkEnd w:id="0"/>
    </w:p>
    <w:p w:rsidR="00C840AA" w:rsidRPr="00F75B31" w:rsidRDefault="00C840AA" w:rsidP="00F75B31">
      <w:pPr>
        <w:jc w:val="right"/>
        <w:rPr>
          <w:rFonts w:cs="B Nazanin"/>
          <w:rtl/>
          <w:lang w:bidi="fa-IR"/>
        </w:rPr>
      </w:pPr>
      <w:r w:rsidRPr="00F75B31">
        <w:rPr>
          <w:rFonts w:cs="B Nazanin" w:hint="cs"/>
          <w:b/>
          <w:bCs/>
          <w:sz w:val="24"/>
          <w:szCs w:val="24"/>
          <w:rtl/>
          <w:lang w:bidi="fa-IR"/>
        </w:rPr>
        <w:t xml:space="preserve">نام مرکز / پایگاه </w:t>
      </w:r>
      <w:r w:rsidR="002F0445" w:rsidRPr="00F75B31">
        <w:rPr>
          <w:rFonts w:cs="B Nazanin" w:hint="cs"/>
          <w:b/>
          <w:bCs/>
          <w:sz w:val="24"/>
          <w:szCs w:val="24"/>
          <w:rtl/>
          <w:lang w:bidi="fa-IR"/>
        </w:rPr>
        <w:t xml:space="preserve">بهداشتی درمانی     </w:t>
      </w:r>
      <w:r w:rsidRPr="00F75B31">
        <w:rPr>
          <w:rFonts w:cs="B Nazanin" w:hint="cs"/>
          <w:rtl/>
          <w:lang w:bidi="fa-IR"/>
        </w:rPr>
        <w:t xml:space="preserve">..................   </w:t>
      </w:r>
      <w:r w:rsidR="002F0445" w:rsidRPr="00F75B31">
        <w:rPr>
          <w:rFonts w:cs="B Nazanin" w:hint="cs"/>
          <w:rtl/>
          <w:lang w:bidi="fa-IR"/>
        </w:rPr>
        <w:t xml:space="preserve">             </w:t>
      </w:r>
      <w:r w:rsidR="00F75B31">
        <w:rPr>
          <w:rFonts w:cs="B Nazanin" w:hint="cs"/>
          <w:rtl/>
          <w:lang w:bidi="fa-IR"/>
        </w:rPr>
        <w:t xml:space="preserve">       </w:t>
      </w:r>
      <w:r w:rsidR="002F0445" w:rsidRPr="00F75B31">
        <w:rPr>
          <w:rFonts w:cs="B Nazanin" w:hint="cs"/>
          <w:rtl/>
          <w:lang w:bidi="fa-IR"/>
        </w:rPr>
        <w:t xml:space="preserve"> </w:t>
      </w:r>
      <w:r w:rsidRPr="00F75B31">
        <w:rPr>
          <w:rFonts w:cs="B Nazanin" w:hint="cs"/>
          <w:rtl/>
          <w:lang w:bidi="fa-IR"/>
        </w:rPr>
        <w:t xml:space="preserve">  </w:t>
      </w:r>
      <w:r w:rsidRPr="00F75B31">
        <w:rPr>
          <w:rFonts w:cs="B Nazanin" w:hint="cs"/>
          <w:b/>
          <w:bCs/>
          <w:rtl/>
          <w:lang w:bidi="fa-IR"/>
        </w:rPr>
        <w:t xml:space="preserve"> ماه    ............      </w:t>
      </w:r>
      <w:r w:rsidR="002F0445" w:rsidRPr="00F75B31">
        <w:rPr>
          <w:rFonts w:cs="B Nazanin" w:hint="cs"/>
          <w:b/>
          <w:bCs/>
          <w:rtl/>
          <w:lang w:bidi="fa-IR"/>
        </w:rPr>
        <w:t xml:space="preserve">            </w:t>
      </w:r>
      <w:r w:rsidRPr="00F75B31">
        <w:rPr>
          <w:rFonts w:cs="B Nazanin" w:hint="cs"/>
          <w:b/>
          <w:bCs/>
          <w:rtl/>
          <w:lang w:bidi="fa-IR"/>
        </w:rPr>
        <w:t xml:space="preserve">   تاریخ .............</w:t>
      </w:r>
      <w:r w:rsidR="00F75B31" w:rsidRPr="00F75B31">
        <w:rPr>
          <w:rFonts w:cs="B Nazanin" w:hint="cs"/>
          <w:b/>
          <w:bCs/>
          <w:rtl/>
          <w:lang w:bidi="fa-IR"/>
        </w:rPr>
        <w:t xml:space="preserve">                          </w:t>
      </w:r>
      <w:r w:rsidR="00F75B31">
        <w:rPr>
          <w:rFonts w:cs="B Nazanin" w:hint="cs"/>
          <w:b/>
          <w:bCs/>
          <w:rtl/>
          <w:lang w:bidi="fa-IR"/>
        </w:rPr>
        <w:t xml:space="preserve">      </w:t>
      </w:r>
      <w:r w:rsidR="00F75B31" w:rsidRPr="00F75B31">
        <w:rPr>
          <w:rFonts w:cs="B Nazanin" w:hint="cs"/>
          <w:b/>
          <w:bCs/>
          <w:rtl/>
          <w:lang w:bidi="fa-IR"/>
        </w:rPr>
        <w:t xml:space="preserve"> گزارش دهنده</w:t>
      </w:r>
      <w:r w:rsidR="00F75B31">
        <w:rPr>
          <w:rFonts w:cs="B Nazanin" w:hint="cs"/>
          <w:b/>
          <w:bCs/>
          <w:rtl/>
          <w:lang w:bidi="fa-IR"/>
        </w:rPr>
        <w:t xml:space="preserve"> </w:t>
      </w:r>
      <w:r w:rsidR="00F75B31" w:rsidRPr="00F75B31">
        <w:rPr>
          <w:rFonts w:cs="B Nazanin" w:hint="cs"/>
          <w:b/>
          <w:bCs/>
          <w:rtl/>
          <w:lang w:bidi="fa-IR"/>
        </w:rPr>
        <w:t>.</w:t>
      </w:r>
      <w:r w:rsidR="00F75B31" w:rsidRPr="00F75B31">
        <w:rPr>
          <w:rFonts w:cs="B Nazanin" w:hint="cs"/>
          <w:rtl/>
          <w:lang w:bidi="fa-IR"/>
        </w:rPr>
        <w:t>.............</w:t>
      </w:r>
      <w:r w:rsidRPr="00F75B31">
        <w:rPr>
          <w:rFonts w:cs="B Nazanin" w:hint="cs"/>
          <w:rtl/>
          <w:lang w:bidi="fa-IR"/>
        </w:rPr>
        <w:t>.</w:t>
      </w:r>
    </w:p>
    <w:tbl>
      <w:tblPr>
        <w:tblStyle w:val="TableGrid"/>
        <w:tblW w:w="141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80"/>
        <w:gridCol w:w="1980"/>
        <w:gridCol w:w="1080"/>
        <w:gridCol w:w="1080"/>
        <w:gridCol w:w="990"/>
        <w:gridCol w:w="1080"/>
        <w:gridCol w:w="990"/>
        <w:gridCol w:w="2790"/>
        <w:gridCol w:w="1170"/>
        <w:gridCol w:w="1440"/>
        <w:gridCol w:w="450"/>
      </w:tblGrid>
      <w:tr w:rsidR="00A47F92" w:rsidTr="00F75B31">
        <w:trPr>
          <w:trHeight w:val="285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A47F92" w:rsidRPr="00272E38" w:rsidRDefault="00A47F92" w:rsidP="00272E3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72E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پیگیری کننده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:rsidR="00A47F92" w:rsidRPr="00272E38" w:rsidRDefault="00F75B31" w:rsidP="00F75B3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اقدامات انجام شده 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7F92" w:rsidRPr="00272E38" w:rsidRDefault="00A47F92" w:rsidP="00C840A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72E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نتیجه پیگیری</w:t>
            </w:r>
          </w:p>
        </w:tc>
        <w:tc>
          <w:tcPr>
            <w:tcW w:w="990" w:type="dxa"/>
            <w:vMerge w:val="restart"/>
          </w:tcPr>
          <w:p w:rsidR="00A47F92" w:rsidRPr="00272E38" w:rsidRDefault="00A47F92" w:rsidP="00272E3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72E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پیگیری</w:t>
            </w:r>
          </w:p>
        </w:tc>
        <w:tc>
          <w:tcPr>
            <w:tcW w:w="2790" w:type="dxa"/>
            <w:vMerge w:val="restart"/>
          </w:tcPr>
          <w:p w:rsidR="00A47F92" w:rsidRPr="00272E38" w:rsidRDefault="00A47F92" w:rsidP="00272E3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72E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علت پیگیری</w:t>
            </w:r>
          </w:p>
        </w:tc>
        <w:tc>
          <w:tcPr>
            <w:tcW w:w="1170" w:type="dxa"/>
            <w:vMerge w:val="restart"/>
          </w:tcPr>
          <w:p w:rsidR="00A47F92" w:rsidRPr="00272E38" w:rsidRDefault="00F75B31" w:rsidP="00272E3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کدملی</w:t>
            </w:r>
          </w:p>
        </w:tc>
        <w:tc>
          <w:tcPr>
            <w:tcW w:w="1440" w:type="dxa"/>
            <w:vMerge w:val="restart"/>
          </w:tcPr>
          <w:p w:rsidR="00A47F92" w:rsidRPr="00272E38" w:rsidRDefault="00A47F92" w:rsidP="00C840AA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72E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50" w:type="dxa"/>
            <w:vMerge w:val="restart"/>
            <w:textDirection w:val="btLr"/>
          </w:tcPr>
          <w:p w:rsidR="00A47F92" w:rsidRPr="00272E38" w:rsidRDefault="00272E38" w:rsidP="00272E38">
            <w:pPr>
              <w:ind w:left="113" w:right="113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68643D" w:rsidTr="00F75B31">
        <w:trPr>
          <w:trHeight w:val="300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A47F92" w:rsidRPr="00C840AA" w:rsidRDefault="00A47F92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A47F92" w:rsidRPr="00C840AA" w:rsidRDefault="00A47F92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A47F92" w:rsidRPr="00272E38" w:rsidRDefault="00A47F92" w:rsidP="00C840A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2E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اصرار مادر بر عدم دریافت مراقبت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A47F92" w:rsidRPr="00272E38" w:rsidRDefault="00A47F92" w:rsidP="00C5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2E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مهاجرت یا نقل مکان مادر به محل دیگر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A47F92" w:rsidRPr="00272E38" w:rsidRDefault="00A47F92" w:rsidP="00C840A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2E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مراجعه مادر به بخش خصوصی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A47F92" w:rsidRPr="00272E38" w:rsidRDefault="00A47F92" w:rsidP="00C840A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2E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توجیه مادر و ادامه مراقبت</w:t>
            </w:r>
          </w:p>
        </w:tc>
        <w:tc>
          <w:tcPr>
            <w:tcW w:w="990" w:type="dxa"/>
            <w:vMerge/>
          </w:tcPr>
          <w:p w:rsidR="00A47F92" w:rsidRPr="00C840AA" w:rsidRDefault="00A47F92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vMerge/>
          </w:tcPr>
          <w:p w:rsidR="00A47F92" w:rsidRPr="00C840AA" w:rsidRDefault="00A47F92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A47F92" w:rsidRPr="00C840AA" w:rsidRDefault="00A47F92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A47F92" w:rsidRPr="00C840AA" w:rsidRDefault="00A47F92" w:rsidP="00C840A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vMerge/>
          </w:tcPr>
          <w:p w:rsidR="00A47F92" w:rsidRPr="00C840AA" w:rsidRDefault="00A47F92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8643D" w:rsidTr="00F75B31"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72E38" w:rsidRDefault="00272E38" w:rsidP="00EC35C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  <w:p w:rsidR="00EA7BEA" w:rsidRPr="00C840AA" w:rsidRDefault="00EA7BEA" w:rsidP="00A47F9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A7BEA" w:rsidRDefault="00EA7BEA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8643D" w:rsidRPr="00C840AA" w:rsidRDefault="0068643D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Pr="00C840AA" w:rsidRDefault="00EA7BEA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Pr="00C840AA" w:rsidRDefault="00EA7BEA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A7BEA" w:rsidRPr="00C840AA" w:rsidRDefault="00EA7BEA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A7BEA" w:rsidRPr="00C840AA" w:rsidRDefault="00EA7BEA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EA7BEA" w:rsidRPr="00C840AA" w:rsidRDefault="00EA7BEA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</w:tcPr>
          <w:p w:rsidR="00EA7BEA" w:rsidRDefault="00EA7BEA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72E38" w:rsidRPr="00C840AA" w:rsidRDefault="00272E38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EA7BEA" w:rsidRPr="00C840AA" w:rsidRDefault="00EA7BEA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EA7BEA" w:rsidRPr="00C840AA" w:rsidRDefault="00EA7BEA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</w:tcPr>
          <w:p w:rsidR="00EA7BEA" w:rsidRPr="00C840AA" w:rsidRDefault="00EA7BEA" w:rsidP="00EC35C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8643D" w:rsidTr="00F75B31"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272E38" w:rsidRDefault="00272E38" w:rsidP="00EC35CF">
            <w:pPr>
              <w:jc w:val="right"/>
              <w:rPr>
                <w:lang w:bidi="fa-IR"/>
              </w:rPr>
            </w:pPr>
          </w:p>
          <w:p w:rsidR="00EA7BEA" w:rsidRDefault="00EA7BEA" w:rsidP="00A47F92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68643D" w:rsidRDefault="0068643D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17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44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</w:tr>
      <w:tr w:rsidR="0068643D" w:rsidTr="00F75B31"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272E38" w:rsidRDefault="00272E38" w:rsidP="00EC35CF">
            <w:pPr>
              <w:jc w:val="right"/>
              <w:rPr>
                <w:lang w:bidi="fa-IR"/>
              </w:rPr>
            </w:pPr>
          </w:p>
          <w:p w:rsidR="00EA7BEA" w:rsidRDefault="00EA7BEA" w:rsidP="00A47F92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68643D" w:rsidRDefault="0068643D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17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44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</w:tr>
      <w:tr w:rsidR="0068643D" w:rsidTr="00F75B31"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lang w:bidi="fa-IR"/>
              </w:rPr>
            </w:pPr>
          </w:p>
          <w:p w:rsidR="00EA7BEA" w:rsidRDefault="00EA7BEA" w:rsidP="00A47F92">
            <w:pPr>
              <w:jc w:val="right"/>
              <w:rPr>
                <w:rtl/>
                <w:lang w:bidi="fa-IR"/>
              </w:rPr>
            </w:pPr>
          </w:p>
          <w:p w:rsidR="00272E38" w:rsidRDefault="00272E38" w:rsidP="00A47F92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68643D" w:rsidRDefault="0068643D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17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44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</w:tr>
      <w:tr w:rsidR="0068643D" w:rsidTr="00F75B31"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272E38" w:rsidRDefault="00272E38" w:rsidP="00EC35CF">
            <w:pPr>
              <w:jc w:val="right"/>
              <w:rPr>
                <w:lang w:bidi="fa-IR"/>
              </w:rPr>
            </w:pPr>
          </w:p>
          <w:p w:rsidR="00EA7BEA" w:rsidRDefault="00EA7BEA" w:rsidP="00A47F92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17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44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</w:tr>
      <w:tr w:rsidR="0068643D" w:rsidTr="00F75B31"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272E38" w:rsidRDefault="00272E38" w:rsidP="00EC35CF">
            <w:pPr>
              <w:jc w:val="right"/>
              <w:rPr>
                <w:lang w:bidi="fa-IR"/>
              </w:rPr>
            </w:pPr>
          </w:p>
          <w:p w:rsidR="00EA7BEA" w:rsidRDefault="00EA7BEA" w:rsidP="00A47F92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17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44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</w:tr>
      <w:tr w:rsidR="0068643D" w:rsidTr="00F75B31"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272E38" w:rsidRDefault="00272E38" w:rsidP="00EC35CF">
            <w:pPr>
              <w:jc w:val="right"/>
              <w:rPr>
                <w:lang w:bidi="fa-IR"/>
              </w:rPr>
            </w:pPr>
          </w:p>
          <w:p w:rsidR="00EA7BEA" w:rsidRDefault="00EA7BEA" w:rsidP="00A47F92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99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17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44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450" w:type="dxa"/>
          </w:tcPr>
          <w:p w:rsidR="00EA7BEA" w:rsidRDefault="00EA7BEA" w:rsidP="00EC35CF">
            <w:pPr>
              <w:jc w:val="right"/>
              <w:rPr>
                <w:rtl/>
                <w:lang w:bidi="fa-IR"/>
              </w:rPr>
            </w:pPr>
          </w:p>
        </w:tc>
      </w:tr>
    </w:tbl>
    <w:p w:rsidR="00EC35CF" w:rsidRDefault="00EC35CF" w:rsidP="0068643D">
      <w:pPr>
        <w:jc w:val="right"/>
        <w:rPr>
          <w:lang w:bidi="fa-IR"/>
        </w:rPr>
      </w:pPr>
    </w:p>
    <w:sectPr w:rsidR="00EC35CF" w:rsidSect="00272E38"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35CF"/>
    <w:rsid w:val="000C174C"/>
    <w:rsid w:val="00272E38"/>
    <w:rsid w:val="002F0445"/>
    <w:rsid w:val="0068643D"/>
    <w:rsid w:val="00A47F92"/>
    <w:rsid w:val="00C54B86"/>
    <w:rsid w:val="00C840AA"/>
    <w:rsid w:val="00EA7BEA"/>
    <w:rsid w:val="00EC35CF"/>
    <w:rsid w:val="00ED57FC"/>
    <w:rsid w:val="00F34CC9"/>
    <w:rsid w:val="00F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20CE-4A0A-4107-9E7D-82A90786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mehregan</dc:creator>
  <cp:keywords/>
  <dc:description/>
  <cp:lastModifiedBy>MFT</cp:lastModifiedBy>
  <cp:revision>10</cp:revision>
  <cp:lastPrinted>2018-01-19T05:00:00Z</cp:lastPrinted>
  <dcterms:created xsi:type="dcterms:W3CDTF">2015-03-01T01:03:00Z</dcterms:created>
  <dcterms:modified xsi:type="dcterms:W3CDTF">2018-01-19T23:11:00Z</dcterms:modified>
</cp:coreProperties>
</file>